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F7" w:rsidRDefault="0018648D" w:rsidP="0018648D">
      <w:pPr>
        <w:jc w:val="center"/>
        <w:rPr>
          <w:rFonts w:ascii="Arial Black" w:hAnsi="Arial Black"/>
        </w:rPr>
      </w:pPr>
      <w:r w:rsidRPr="0018648D">
        <w:rPr>
          <w:rFonts w:ascii="Arial Black" w:hAnsi="Arial Black"/>
        </w:rPr>
        <w:t>Preparing for the video conference</w:t>
      </w:r>
    </w:p>
    <w:p w:rsidR="0018648D" w:rsidRPr="005C7D14" w:rsidRDefault="0018648D" w:rsidP="0018648D">
      <w:pPr>
        <w:jc w:val="center"/>
        <w:rPr>
          <w:rFonts w:ascii="Arial Black" w:hAnsi="Arial Black"/>
          <w:sz w:val="32"/>
          <w:szCs w:val="32"/>
        </w:rPr>
      </w:pPr>
    </w:p>
    <w:p w:rsidR="0018648D" w:rsidRPr="005C7D14" w:rsidRDefault="0018648D" w:rsidP="001864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C7D14">
        <w:rPr>
          <w:rFonts w:ascii="Times New Roman" w:hAnsi="Times New Roman" w:cs="Times New Roman"/>
          <w:sz w:val="32"/>
          <w:szCs w:val="32"/>
        </w:rPr>
        <w:t xml:space="preserve"> Hunter – Thank you for volunteering to introduce our group.  Our introduction should last no longer than 30 seconds.  Please see the Introduction Section under the outline for the video conference.</w:t>
      </w:r>
    </w:p>
    <w:p w:rsidR="0018648D" w:rsidRPr="005C7D14" w:rsidRDefault="0018648D" w:rsidP="001864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C7D14">
        <w:rPr>
          <w:rFonts w:ascii="Times New Roman" w:hAnsi="Times New Roman" w:cs="Times New Roman"/>
          <w:sz w:val="32"/>
          <w:szCs w:val="32"/>
        </w:rPr>
        <w:t xml:space="preserve">Today you will explore the videoconference page and additional resources given on the right side of that page.  Go to </w:t>
      </w:r>
    </w:p>
    <w:p w:rsidR="0018648D" w:rsidRPr="005C7D14" w:rsidRDefault="0018648D" w:rsidP="0018648D">
      <w:pPr>
        <w:jc w:val="center"/>
        <w:rPr>
          <w:rFonts w:ascii="Times New Roman" w:hAnsi="Times New Roman" w:cs="Times New Roman"/>
          <w:sz w:val="32"/>
          <w:szCs w:val="32"/>
        </w:rPr>
      </w:pPr>
      <w:hyperlink r:id="rId5" w:history="1">
        <w:r w:rsidRPr="005C7D14">
          <w:rPr>
            <w:rStyle w:val="Hyperlink"/>
            <w:rFonts w:ascii="Times New Roman" w:hAnsi="Times New Roman" w:cs="Times New Roman"/>
            <w:sz w:val="32"/>
            <w:szCs w:val="32"/>
          </w:rPr>
          <w:t>http://magpi.net/Community/Programs/Large-Hadron-Collider-CERN-Exploring-Beginning-Universe</w:t>
        </w:r>
      </w:hyperlink>
    </w:p>
    <w:p w:rsidR="0018648D" w:rsidRPr="005C7D14" w:rsidRDefault="0018648D" w:rsidP="0018648D">
      <w:pPr>
        <w:rPr>
          <w:rFonts w:ascii="Times New Roman" w:hAnsi="Times New Roman" w:cs="Times New Roman"/>
          <w:sz w:val="32"/>
          <w:szCs w:val="32"/>
        </w:rPr>
      </w:pPr>
    </w:p>
    <w:p w:rsidR="0018648D" w:rsidRPr="005C7D14" w:rsidRDefault="0018648D" w:rsidP="001864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C7D14">
        <w:rPr>
          <w:rFonts w:ascii="Times New Roman" w:hAnsi="Times New Roman" w:cs="Times New Roman"/>
          <w:sz w:val="32"/>
          <w:szCs w:val="32"/>
        </w:rPr>
        <w:t xml:space="preserve">After exploring the resources, as a class, I would like you to develop questions to ask Dr. Landau following his presentation.  Someone needs to write these on a piece of paper or type them.  Try to order the questions by importance since we may not have </w:t>
      </w:r>
      <w:r w:rsidR="005C7D14" w:rsidRPr="005C7D14">
        <w:rPr>
          <w:rFonts w:ascii="Times New Roman" w:hAnsi="Times New Roman" w:cs="Times New Roman"/>
          <w:sz w:val="32"/>
          <w:szCs w:val="32"/>
        </w:rPr>
        <w:t>enough time to ask all of them.</w:t>
      </w:r>
    </w:p>
    <w:p w:rsidR="005C7D14" w:rsidRPr="005C7D14" w:rsidRDefault="005C7D14" w:rsidP="001864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C7D14">
        <w:rPr>
          <w:rFonts w:ascii="Times New Roman" w:hAnsi="Times New Roman" w:cs="Times New Roman"/>
          <w:sz w:val="32"/>
          <w:szCs w:val="32"/>
        </w:rPr>
        <w:t>If you do not have enough time in class to develop at least 5 questions, your homework is to complete this task for Monday.</w:t>
      </w:r>
    </w:p>
    <w:p w:rsidR="005C7D14" w:rsidRPr="005C7D14" w:rsidRDefault="005C7D14" w:rsidP="005C7D14">
      <w:pPr>
        <w:rPr>
          <w:rFonts w:ascii="Times New Roman" w:hAnsi="Times New Roman" w:cs="Times New Roman"/>
          <w:sz w:val="32"/>
          <w:szCs w:val="32"/>
        </w:rPr>
      </w:pPr>
    </w:p>
    <w:p w:rsidR="005C7D14" w:rsidRPr="005C7D14" w:rsidRDefault="005C7D14" w:rsidP="005C7D14">
      <w:pPr>
        <w:rPr>
          <w:rFonts w:ascii="Times New Roman" w:hAnsi="Times New Roman" w:cs="Times New Roman"/>
          <w:sz w:val="32"/>
          <w:szCs w:val="32"/>
        </w:rPr>
      </w:pPr>
    </w:p>
    <w:p w:rsidR="005C7D14" w:rsidRPr="005C7D14" w:rsidRDefault="005C7D14" w:rsidP="005C7D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7D14">
        <w:rPr>
          <w:rFonts w:ascii="Times New Roman" w:hAnsi="Times New Roman" w:cs="Times New Roman"/>
          <w:b/>
          <w:sz w:val="32"/>
          <w:szCs w:val="32"/>
        </w:rPr>
        <w:t>Reminder!  I need your permission forms by Monday!</w:t>
      </w:r>
    </w:p>
    <w:sectPr w:rsidR="005C7D14" w:rsidRPr="005C7D14" w:rsidSect="00706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55413"/>
    <w:multiLevelType w:val="hybridMultilevel"/>
    <w:tmpl w:val="56707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648D"/>
    <w:rsid w:val="0018648D"/>
    <w:rsid w:val="005C7D14"/>
    <w:rsid w:val="0070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4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64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gpi.net/Community/Programs/Large-Hadron-Collider-CERN-Exploring-Beginning-Univer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klight</dc:creator>
  <cp:lastModifiedBy>klight</cp:lastModifiedBy>
  <cp:revision>1</cp:revision>
  <dcterms:created xsi:type="dcterms:W3CDTF">2010-12-02T17:34:00Z</dcterms:created>
  <dcterms:modified xsi:type="dcterms:W3CDTF">2010-12-02T17:47:00Z</dcterms:modified>
</cp:coreProperties>
</file>